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B2" w:rsidRDefault="0027421A">
      <w:pPr>
        <w:pStyle w:val="2"/>
        <w:rPr>
          <w:kern w:val="0"/>
        </w:rPr>
      </w:pPr>
      <w:bookmarkStart w:id="0" w:name="_Toc478633669"/>
      <w:r>
        <w:rPr>
          <w:rFonts w:hint="eastAsia"/>
        </w:rPr>
        <w:t>附表</w:t>
      </w:r>
      <w:bookmarkEnd w:id="0"/>
      <w:r>
        <w:rPr>
          <w:rFonts w:hint="eastAsia"/>
        </w:rPr>
        <w:t>4</w:t>
      </w:r>
    </w:p>
    <w:p w:rsidR="00A17DB2" w:rsidRDefault="0027421A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投标申请表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598"/>
        <w:gridCol w:w="1767"/>
        <w:gridCol w:w="2371"/>
      </w:tblGrid>
      <w:tr w:rsidR="00A17DB2">
        <w:trPr>
          <w:trHeight w:val="64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投标项目名称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pStyle w:val="3"/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中国铁建房地产集团有限公司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2019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至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2020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木地板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品类战略采购</w:t>
            </w:r>
          </w:p>
        </w:tc>
      </w:tr>
      <w:tr w:rsidR="00A17DB2">
        <w:trPr>
          <w:trHeight w:val="56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A17DB2">
        <w:trPr>
          <w:trHeight w:val="5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投标人联系地址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A17DB2">
        <w:trPr>
          <w:trHeight w:val="48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法人委托人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A17DB2">
        <w:trPr>
          <w:trHeight w:val="57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投标联系人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A17DB2">
        <w:trPr>
          <w:trHeight w:val="61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A17DB2">
        <w:trPr>
          <w:trHeight w:val="1804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27421A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申请投标包件及说明：</w:t>
            </w:r>
          </w:p>
          <w:p w:rsidR="00A17DB2" w:rsidRDefault="00A17DB2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17DB2" w:rsidRDefault="00A17DB2">
            <w:pPr>
              <w:widowControl/>
              <w:spacing w:line="360" w:lineRule="auto"/>
              <w:rPr>
                <w:rFonts w:ascii="宋体" w:cs="宋体"/>
                <w:b/>
                <w:kern w:val="0"/>
                <w:szCs w:val="21"/>
              </w:rPr>
            </w:pPr>
          </w:p>
          <w:p w:rsidR="00A17DB2" w:rsidRDefault="00A17DB2">
            <w:pPr>
              <w:widowControl/>
              <w:spacing w:line="360" w:lineRule="auto"/>
              <w:rPr>
                <w:rFonts w:ascii="宋体" w:cs="宋体"/>
                <w:b/>
                <w:kern w:val="0"/>
                <w:szCs w:val="21"/>
              </w:rPr>
            </w:pPr>
          </w:p>
          <w:p w:rsidR="00A17DB2" w:rsidRDefault="00A17DB2">
            <w:pPr>
              <w:widowControl/>
              <w:spacing w:line="360" w:lineRule="auto"/>
              <w:ind w:firstLineChars="2150" w:firstLine="4533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A17DB2">
        <w:trPr>
          <w:trHeight w:val="4412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2" w:rsidRDefault="00A17DB2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  <w:p w:rsidR="00A17DB2" w:rsidRDefault="0027421A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(招标人全称)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A17DB2" w:rsidRDefault="0027421A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包件号</w:t>
            </w:r>
            <w:r>
              <w:rPr>
                <w:rFonts w:ascii="宋体" w:hAnsi="宋体" w:cs="宋体" w:hint="eastAsia"/>
                <w:szCs w:val="21"/>
              </w:rPr>
              <w:t>的投标报名，特此申请。本投标单位有关信息如上。</w:t>
            </w:r>
          </w:p>
          <w:p w:rsidR="00A17DB2" w:rsidRDefault="0027421A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声明：招标文件为我公司自愿购买，如我公司资格条件不符合本项目投标人资格要求，相关责任由我公司自行承担。</w:t>
            </w:r>
          </w:p>
          <w:p w:rsidR="00A17DB2" w:rsidRDefault="00A17DB2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A17DB2" w:rsidRDefault="002742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A17DB2" w:rsidRDefault="00A17DB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A17DB2" w:rsidRDefault="002742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投标人（公章）： </w:t>
            </w:r>
          </w:p>
          <w:p w:rsidR="00A17DB2" w:rsidRDefault="0027421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A17DB2" w:rsidRDefault="0027421A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年      月      日 </w:t>
            </w:r>
          </w:p>
          <w:p w:rsidR="00A17DB2" w:rsidRDefault="00A17DB2">
            <w:pPr>
              <w:widowControl/>
              <w:spacing w:line="360" w:lineRule="auto"/>
              <w:ind w:firstLineChars="2150" w:firstLine="4533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17DB2" w:rsidRDefault="00A17DB2"/>
    <w:p w:rsidR="00A17DB2" w:rsidRDefault="0027421A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备注：本表的填写内容必须打印。</w:t>
      </w:r>
    </w:p>
    <w:p w:rsidR="00A17DB2" w:rsidRDefault="00A17DB2" w:rsidP="00B4034E">
      <w:pPr>
        <w:spacing w:line="440" w:lineRule="exact"/>
        <w:jc w:val="left"/>
        <w:rPr>
          <w:rFonts w:ascii="宋体" w:hAnsi="宋体" w:cs="宋体"/>
          <w:kern w:val="0"/>
          <w:szCs w:val="21"/>
        </w:rPr>
      </w:pPr>
      <w:bookmarkStart w:id="1" w:name="_GoBack"/>
      <w:bookmarkEnd w:id="1"/>
    </w:p>
    <w:sectPr w:rsidR="00A17DB2">
      <w:headerReference w:type="first" r:id="rId8"/>
      <w:footerReference w:type="first" r:id="rId9"/>
      <w:pgSz w:w="11906" w:h="16838"/>
      <w:pgMar w:top="1440" w:right="1800" w:bottom="1304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F1" w:rsidRDefault="009123F1">
      <w:r>
        <w:separator/>
      </w:r>
    </w:p>
  </w:endnote>
  <w:endnote w:type="continuationSeparator" w:id="0">
    <w:p w:rsidR="009123F1" w:rsidRDefault="0091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B2" w:rsidRDefault="0027421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A17DB2" w:rsidRDefault="00A17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F1" w:rsidRDefault="009123F1">
      <w:r>
        <w:separator/>
      </w:r>
    </w:p>
  </w:footnote>
  <w:footnote w:type="continuationSeparator" w:id="0">
    <w:p w:rsidR="009123F1" w:rsidRDefault="0091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B2" w:rsidRDefault="0027421A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B2"/>
    <w:rsid w:val="0027421A"/>
    <w:rsid w:val="006C4D4C"/>
    <w:rsid w:val="0088509E"/>
    <w:rsid w:val="008864F4"/>
    <w:rsid w:val="009123F1"/>
    <w:rsid w:val="00A17DB2"/>
    <w:rsid w:val="00B4034E"/>
    <w:rsid w:val="00C61D0E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041D0-7C26-427B-9EC2-3095D67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